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bookmarkStart w:id="0" w:name="_GoBack"/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На основу члана 155. став 5. и члана 161. став 5. Закона о пензијском и инвалидском осигурању (,,Службени гласник РС”, бр. 34/03, 64/04 – УС, 84/04 – др. закон, 85/05, 101/05 – др. закон и 63/06 – УС),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Министар рада и социјалне политике доноси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 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sr-Cyrl-RS" w:eastAsia="en-GB"/>
        </w:rPr>
        <w:t>ПРАВИЛНИК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sr-Cyrl-RS" w:eastAsia="en-GB"/>
        </w:rPr>
        <w:t>о начину подношења доказа о броју регистрованих чланова удружења пензионера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„Службени гласник РС“, број 99 од 2. новембра 2007.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Члан 1.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Овим правилником уређује се начин подношења доказа о броју регистрованих чланова удружења пензионера која су основана на нивоу Републике Србије и која имају више од 50.000 регистрованих чланова.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Члан 2.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Поднесак са доказом о броју регистрованих чланова – удружења пензионера подносе министарству надлежном за послове пензијског и инвалидског осигурања (у даљем тексту: Министарство).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 Члан 3.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Поднесак са доказом о броју регистрованих чланова садржи печат и потпис овлашћеног лица удружења пензионера.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Уз поднесак са доказом о броју регистрованих чланова из става 1. овог члана прилаже се: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1) акт о оснивању или статут удружења пензионера;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2) изјава удружења пензионера о броју регистрованих чланова потписана од овлашћеног лица;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3) списак регистрованих чланова удружења пензионера.</w:t>
      </w:r>
    </w:p>
    <w:p w:rsidR="00FA7FE2" w:rsidRPr="00FA7FE2" w:rsidRDefault="00FA7FE2" w:rsidP="00846618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 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lastRenderedPageBreak/>
        <w:t>Члан 4.</w:t>
      </w:r>
    </w:p>
    <w:p w:rsidR="00846618" w:rsidRPr="00846618" w:rsidRDefault="00846618" w:rsidP="00FA7FE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Уколико су испуњени сви потребни услови, Министарство писменим путем обавештава удружење пензионера да поднесак садржи доказ о броју регистрованих чланова. 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Члан 5.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Уколико се број регистрованих чланова удружења пензионера смањи тако да буде мањи од 50.000, удружење пензионера дужно је да о томе обавести Министарство најкасније у року од осам дана од дана утврђене промене.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 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Члан 6.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Овај правилник ступа на снагу осмог дана од дана објављивања у „Службеном гласнику Републике Србије”, а примењује се од 1. јануара 2008. године.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 </w:t>
      </w:r>
    </w:p>
    <w:p w:rsidR="00846618" w:rsidRPr="00846618" w:rsidRDefault="00846618" w:rsidP="00846618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</w:pPr>
      <w:r w:rsidRPr="00846618">
        <w:rPr>
          <w:rFonts w:ascii="Times New Roman" w:eastAsia="Times New Roman" w:hAnsi="Times New Roman" w:cs="Times New Roman"/>
          <w:color w:val="333333"/>
          <w:sz w:val="26"/>
          <w:szCs w:val="26"/>
          <w:lang w:val="sr-Cyrl-RS" w:eastAsia="en-GB"/>
        </w:rPr>
        <w:t> </w:t>
      </w:r>
    </w:p>
    <w:bookmarkEnd w:id="0"/>
    <w:p w:rsidR="00773390" w:rsidRPr="00FA7FE2" w:rsidRDefault="00773390">
      <w:pPr>
        <w:rPr>
          <w:rFonts w:ascii="Times New Roman" w:hAnsi="Times New Roman" w:cs="Times New Roman"/>
          <w:sz w:val="26"/>
          <w:szCs w:val="26"/>
          <w:lang w:val="sr-Cyrl-RS"/>
        </w:rPr>
      </w:pPr>
    </w:p>
    <w:sectPr w:rsidR="00773390" w:rsidRPr="00FA7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AF"/>
    <w:rsid w:val="00000472"/>
    <w:rsid w:val="00010755"/>
    <w:rsid w:val="000174AA"/>
    <w:rsid w:val="0002392E"/>
    <w:rsid w:val="00050AC8"/>
    <w:rsid w:val="00050FEA"/>
    <w:rsid w:val="00055C4B"/>
    <w:rsid w:val="00056A6E"/>
    <w:rsid w:val="000602B6"/>
    <w:rsid w:val="00072A65"/>
    <w:rsid w:val="00074338"/>
    <w:rsid w:val="00084BB0"/>
    <w:rsid w:val="00085B9C"/>
    <w:rsid w:val="00091CC7"/>
    <w:rsid w:val="00095632"/>
    <w:rsid w:val="00096462"/>
    <w:rsid w:val="000A6560"/>
    <w:rsid w:val="000B0AD9"/>
    <w:rsid w:val="000B1084"/>
    <w:rsid w:val="000B280A"/>
    <w:rsid w:val="000B34D7"/>
    <w:rsid w:val="000B41AA"/>
    <w:rsid w:val="000B4788"/>
    <w:rsid w:val="000C73FE"/>
    <w:rsid w:val="000E6057"/>
    <w:rsid w:val="000E6210"/>
    <w:rsid w:val="000F1669"/>
    <w:rsid w:val="000F1C67"/>
    <w:rsid w:val="000F25EA"/>
    <w:rsid w:val="000F6BD1"/>
    <w:rsid w:val="000F7FF7"/>
    <w:rsid w:val="001042E6"/>
    <w:rsid w:val="00106BBB"/>
    <w:rsid w:val="00110AEA"/>
    <w:rsid w:val="00112FF2"/>
    <w:rsid w:val="0011772E"/>
    <w:rsid w:val="001675EB"/>
    <w:rsid w:val="001A2928"/>
    <w:rsid w:val="001A3019"/>
    <w:rsid w:val="001A7C9C"/>
    <w:rsid w:val="001B0612"/>
    <w:rsid w:val="001B5FAB"/>
    <w:rsid w:val="001B6D8F"/>
    <w:rsid w:val="001B7C08"/>
    <w:rsid w:val="001C0B47"/>
    <w:rsid w:val="001C1643"/>
    <w:rsid w:val="001C6477"/>
    <w:rsid w:val="001D09BD"/>
    <w:rsid w:val="001D19F5"/>
    <w:rsid w:val="001E137C"/>
    <w:rsid w:val="001E36B2"/>
    <w:rsid w:val="001F41E7"/>
    <w:rsid w:val="00200088"/>
    <w:rsid w:val="00200477"/>
    <w:rsid w:val="00206342"/>
    <w:rsid w:val="002068BA"/>
    <w:rsid w:val="00207F73"/>
    <w:rsid w:val="00215118"/>
    <w:rsid w:val="00216CB4"/>
    <w:rsid w:val="00221E23"/>
    <w:rsid w:val="00224293"/>
    <w:rsid w:val="0022553F"/>
    <w:rsid w:val="00227610"/>
    <w:rsid w:val="002325B8"/>
    <w:rsid w:val="00234A1C"/>
    <w:rsid w:val="00235063"/>
    <w:rsid w:val="00244EB1"/>
    <w:rsid w:val="00250917"/>
    <w:rsid w:val="00251DE8"/>
    <w:rsid w:val="00257D09"/>
    <w:rsid w:val="00263809"/>
    <w:rsid w:val="00267D20"/>
    <w:rsid w:val="00276B79"/>
    <w:rsid w:val="00281666"/>
    <w:rsid w:val="00294D43"/>
    <w:rsid w:val="002973EF"/>
    <w:rsid w:val="002A1C12"/>
    <w:rsid w:val="002A5E28"/>
    <w:rsid w:val="002A776A"/>
    <w:rsid w:val="002C01F4"/>
    <w:rsid w:val="002C4839"/>
    <w:rsid w:val="002D336E"/>
    <w:rsid w:val="002D4418"/>
    <w:rsid w:val="002D75AF"/>
    <w:rsid w:val="002D785A"/>
    <w:rsid w:val="002E1FD2"/>
    <w:rsid w:val="002E7C12"/>
    <w:rsid w:val="002F126A"/>
    <w:rsid w:val="002F44DB"/>
    <w:rsid w:val="00300C91"/>
    <w:rsid w:val="00301731"/>
    <w:rsid w:val="003053E7"/>
    <w:rsid w:val="00310BAE"/>
    <w:rsid w:val="00330C5E"/>
    <w:rsid w:val="00332CD2"/>
    <w:rsid w:val="003479F3"/>
    <w:rsid w:val="00361659"/>
    <w:rsid w:val="0036310F"/>
    <w:rsid w:val="00366EDD"/>
    <w:rsid w:val="00370900"/>
    <w:rsid w:val="00375B72"/>
    <w:rsid w:val="00385F72"/>
    <w:rsid w:val="003965C1"/>
    <w:rsid w:val="003A0F49"/>
    <w:rsid w:val="003A5A54"/>
    <w:rsid w:val="003B12F3"/>
    <w:rsid w:val="003B1D90"/>
    <w:rsid w:val="003B1EEB"/>
    <w:rsid w:val="003C0334"/>
    <w:rsid w:val="003C7C65"/>
    <w:rsid w:val="003D4F6E"/>
    <w:rsid w:val="003E5918"/>
    <w:rsid w:val="003F7535"/>
    <w:rsid w:val="00406345"/>
    <w:rsid w:val="004335FF"/>
    <w:rsid w:val="0043400E"/>
    <w:rsid w:val="00434EB8"/>
    <w:rsid w:val="00435F94"/>
    <w:rsid w:val="0044128A"/>
    <w:rsid w:val="00441C39"/>
    <w:rsid w:val="00462221"/>
    <w:rsid w:val="00465885"/>
    <w:rsid w:val="00466081"/>
    <w:rsid w:val="00473998"/>
    <w:rsid w:val="00482087"/>
    <w:rsid w:val="004911BF"/>
    <w:rsid w:val="004927AC"/>
    <w:rsid w:val="00493715"/>
    <w:rsid w:val="004B1CA6"/>
    <w:rsid w:val="004B3ABD"/>
    <w:rsid w:val="004B71B9"/>
    <w:rsid w:val="004C719A"/>
    <w:rsid w:val="004D3564"/>
    <w:rsid w:val="004E0F24"/>
    <w:rsid w:val="004E2D95"/>
    <w:rsid w:val="004F1BD5"/>
    <w:rsid w:val="004F281B"/>
    <w:rsid w:val="005139D7"/>
    <w:rsid w:val="0051580F"/>
    <w:rsid w:val="00515D8A"/>
    <w:rsid w:val="00515DD6"/>
    <w:rsid w:val="005248AC"/>
    <w:rsid w:val="00526E31"/>
    <w:rsid w:val="005316BD"/>
    <w:rsid w:val="00543F6E"/>
    <w:rsid w:val="00550556"/>
    <w:rsid w:val="005506C3"/>
    <w:rsid w:val="00553EFB"/>
    <w:rsid w:val="00560AD7"/>
    <w:rsid w:val="005630F1"/>
    <w:rsid w:val="00565769"/>
    <w:rsid w:val="005657FF"/>
    <w:rsid w:val="0057223E"/>
    <w:rsid w:val="00572B1E"/>
    <w:rsid w:val="005747A3"/>
    <w:rsid w:val="00575055"/>
    <w:rsid w:val="00576270"/>
    <w:rsid w:val="005961C6"/>
    <w:rsid w:val="005B4F48"/>
    <w:rsid w:val="005B79EE"/>
    <w:rsid w:val="005D6DBC"/>
    <w:rsid w:val="005E345E"/>
    <w:rsid w:val="005F08FB"/>
    <w:rsid w:val="005F3F15"/>
    <w:rsid w:val="005F48BB"/>
    <w:rsid w:val="005F59FB"/>
    <w:rsid w:val="006061D4"/>
    <w:rsid w:val="00610BB7"/>
    <w:rsid w:val="006115B3"/>
    <w:rsid w:val="006149DD"/>
    <w:rsid w:val="00624827"/>
    <w:rsid w:val="0063646E"/>
    <w:rsid w:val="00642F50"/>
    <w:rsid w:val="00644FA6"/>
    <w:rsid w:val="006517A0"/>
    <w:rsid w:val="00654C66"/>
    <w:rsid w:val="00655530"/>
    <w:rsid w:val="00666C1C"/>
    <w:rsid w:val="00670FBB"/>
    <w:rsid w:val="00674AF7"/>
    <w:rsid w:val="00677EF6"/>
    <w:rsid w:val="006A2975"/>
    <w:rsid w:val="006C3A76"/>
    <w:rsid w:val="006D5459"/>
    <w:rsid w:val="006E5CE7"/>
    <w:rsid w:val="006F033C"/>
    <w:rsid w:val="006F142F"/>
    <w:rsid w:val="00703747"/>
    <w:rsid w:val="00705AD8"/>
    <w:rsid w:val="00711458"/>
    <w:rsid w:val="007159FD"/>
    <w:rsid w:val="00755419"/>
    <w:rsid w:val="007601FD"/>
    <w:rsid w:val="007645D2"/>
    <w:rsid w:val="00765109"/>
    <w:rsid w:val="00773390"/>
    <w:rsid w:val="00773C6D"/>
    <w:rsid w:val="00776594"/>
    <w:rsid w:val="00780B83"/>
    <w:rsid w:val="007826EC"/>
    <w:rsid w:val="00785F96"/>
    <w:rsid w:val="007862A7"/>
    <w:rsid w:val="00786B4C"/>
    <w:rsid w:val="0078780A"/>
    <w:rsid w:val="00787B4A"/>
    <w:rsid w:val="0079570A"/>
    <w:rsid w:val="00797C91"/>
    <w:rsid w:val="007B0899"/>
    <w:rsid w:val="007B207D"/>
    <w:rsid w:val="007B420D"/>
    <w:rsid w:val="007B6387"/>
    <w:rsid w:val="007D0966"/>
    <w:rsid w:val="007D67F1"/>
    <w:rsid w:val="007E219C"/>
    <w:rsid w:val="007F0890"/>
    <w:rsid w:val="007F1F50"/>
    <w:rsid w:val="007F2201"/>
    <w:rsid w:val="007F225A"/>
    <w:rsid w:val="007F3CC1"/>
    <w:rsid w:val="00802EDF"/>
    <w:rsid w:val="00811110"/>
    <w:rsid w:val="00816396"/>
    <w:rsid w:val="00820A3B"/>
    <w:rsid w:val="008216D5"/>
    <w:rsid w:val="0082354B"/>
    <w:rsid w:val="0082511E"/>
    <w:rsid w:val="00845652"/>
    <w:rsid w:val="00846308"/>
    <w:rsid w:val="00846618"/>
    <w:rsid w:val="00853ADC"/>
    <w:rsid w:val="008673F3"/>
    <w:rsid w:val="00872544"/>
    <w:rsid w:val="00876940"/>
    <w:rsid w:val="00883A0A"/>
    <w:rsid w:val="00886A71"/>
    <w:rsid w:val="00887C01"/>
    <w:rsid w:val="008967A1"/>
    <w:rsid w:val="008A290D"/>
    <w:rsid w:val="008D24B9"/>
    <w:rsid w:val="008D2788"/>
    <w:rsid w:val="008E7920"/>
    <w:rsid w:val="008F6A94"/>
    <w:rsid w:val="00901B1B"/>
    <w:rsid w:val="0090336B"/>
    <w:rsid w:val="00925621"/>
    <w:rsid w:val="00931446"/>
    <w:rsid w:val="00934131"/>
    <w:rsid w:val="00936E92"/>
    <w:rsid w:val="00936FBE"/>
    <w:rsid w:val="009412F7"/>
    <w:rsid w:val="0095082F"/>
    <w:rsid w:val="00950C2B"/>
    <w:rsid w:val="00952DD2"/>
    <w:rsid w:val="0095364D"/>
    <w:rsid w:val="009544B7"/>
    <w:rsid w:val="00957EAF"/>
    <w:rsid w:val="00964DA7"/>
    <w:rsid w:val="00970F63"/>
    <w:rsid w:val="00976895"/>
    <w:rsid w:val="009902BA"/>
    <w:rsid w:val="00990828"/>
    <w:rsid w:val="009B4D54"/>
    <w:rsid w:val="009C6A53"/>
    <w:rsid w:val="009D1EBD"/>
    <w:rsid w:val="009E2F2E"/>
    <w:rsid w:val="009F5F74"/>
    <w:rsid w:val="00A00445"/>
    <w:rsid w:val="00A16623"/>
    <w:rsid w:val="00A35DD9"/>
    <w:rsid w:val="00A51B08"/>
    <w:rsid w:val="00A5656F"/>
    <w:rsid w:val="00A64AE5"/>
    <w:rsid w:val="00A72FB2"/>
    <w:rsid w:val="00A83C36"/>
    <w:rsid w:val="00A8561C"/>
    <w:rsid w:val="00A85899"/>
    <w:rsid w:val="00A87F54"/>
    <w:rsid w:val="00A925A5"/>
    <w:rsid w:val="00A92D11"/>
    <w:rsid w:val="00AA0A08"/>
    <w:rsid w:val="00AA5B21"/>
    <w:rsid w:val="00AB1B4E"/>
    <w:rsid w:val="00AB511A"/>
    <w:rsid w:val="00AD417C"/>
    <w:rsid w:val="00AD5CA5"/>
    <w:rsid w:val="00AD6097"/>
    <w:rsid w:val="00AE1161"/>
    <w:rsid w:val="00AE3B4A"/>
    <w:rsid w:val="00AE4DC8"/>
    <w:rsid w:val="00AF01A6"/>
    <w:rsid w:val="00AF6DAF"/>
    <w:rsid w:val="00AF7D89"/>
    <w:rsid w:val="00B009C0"/>
    <w:rsid w:val="00B0190F"/>
    <w:rsid w:val="00B04EEF"/>
    <w:rsid w:val="00B05654"/>
    <w:rsid w:val="00B06F50"/>
    <w:rsid w:val="00B23682"/>
    <w:rsid w:val="00B25DC0"/>
    <w:rsid w:val="00B3475D"/>
    <w:rsid w:val="00B44665"/>
    <w:rsid w:val="00B4681E"/>
    <w:rsid w:val="00B502A4"/>
    <w:rsid w:val="00B54C99"/>
    <w:rsid w:val="00B66A76"/>
    <w:rsid w:val="00B71AC7"/>
    <w:rsid w:val="00B756CD"/>
    <w:rsid w:val="00B76549"/>
    <w:rsid w:val="00B8386D"/>
    <w:rsid w:val="00B86BBD"/>
    <w:rsid w:val="00B86F56"/>
    <w:rsid w:val="00B90D01"/>
    <w:rsid w:val="00B92D0B"/>
    <w:rsid w:val="00B9648C"/>
    <w:rsid w:val="00BA00D3"/>
    <w:rsid w:val="00BA0E4D"/>
    <w:rsid w:val="00BA0E85"/>
    <w:rsid w:val="00BA15E5"/>
    <w:rsid w:val="00BA23BB"/>
    <w:rsid w:val="00BC7372"/>
    <w:rsid w:val="00BC7DEF"/>
    <w:rsid w:val="00BD6679"/>
    <w:rsid w:val="00BD77CC"/>
    <w:rsid w:val="00BE10A7"/>
    <w:rsid w:val="00BE56B7"/>
    <w:rsid w:val="00BF0288"/>
    <w:rsid w:val="00BF233E"/>
    <w:rsid w:val="00BF4564"/>
    <w:rsid w:val="00BF4622"/>
    <w:rsid w:val="00BF5837"/>
    <w:rsid w:val="00C10386"/>
    <w:rsid w:val="00C10F03"/>
    <w:rsid w:val="00C1599B"/>
    <w:rsid w:val="00C40EC5"/>
    <w:rsid w:val="00C4307E"/>
    <w:rsid w:val="00C52B2A"/>
    <w:rsid w:val="00C53D38"/>
    <w:rsid w:val="00C55CA7"/>
    <w:rsid w:val="00C615C3"/>
    <w:rsid w:val="00C617E1"/>
    <w:rsid w:val="00C61864"/>
    <w:rsid w:val="00C61B42"/>
    <w:rsid w:val="00C6405F"/>
    <w:rsid w:val="00C667C2"/>
    <w:rsid w:val="00C8363A"/>
    <w:rsid w:val="00C86B0F"/>
    <w:rsid w:val="00C8792E"/>
    <w:rsid w:val="00C92E35"/>
    <w:rsid w:val="00C95CE8"/>
    <w:rsid w:val="00CC0667"/>
    <w:rsid w:val="00CD08DB"/>
    <w:rsid w:val="00CD0DED"/>
    <w:rsid w:val="00D02FF8"/>
    <w:rsid w:val="00D11075"/>
    <w:rsid w:val="00D12730"/>
    <w:rsid w:val="00D209DB"/>
    <w:rsid w:val="00D2557F"/>
    <w:rsid w:val="00D25F0D"/>
    <w:rsid w:val="00D43BC1"/>
    <w:rsid w:val="00D4405A"/>
    <w:rsid w:val="00D459E5"/>
    <w:rsid w:val="00D5322E"/>
    <w:rsid w:val="00D53B65"/>
    <w:rsid w:val="00D5724F"/>
    <w:rsid w:val="00D61ADE"/>
    <w:rsid w:val="00D625FD"/>
    <w:rsid w:val="00D62BCA"/>
    <w:rsid w:val="00D639C2"/>
    <w:rsid w:val="00D72102"/>
    <w:rsid w:val="00D84981"/>
    <w:rsid w:val="00D8690E"/>
    <w:rsid w:val="00D92603"/>
    <w:rsid w:val="00D9487B"/>
    <w:rsid w:val="00DB0644"/>
    <w:rsid w:val="00DB51BF"/>
    <w:rsid w:val="00DB5F8B"/>
    <w:rsid w:val="00DB6C63"/>
    <w:rsid w:val="00DB7779"/>
    <w:rsid w:val="00DC060F"/>
    <w:rsid w:val="00DC3D59"/>
    <w:rsid w:val="00DC6D0E"/>
    <w:rsid w:val="00DD04C5"/>
    <w:rsid w:val="00DD1946"/>
    <w:rsid w:val="00DD35D4"/>
    <w:rsid w:val="00DD6AF3"/>
    <w:rsid w:val="00DE32DD"/>
    <w:rsid w:val="00DF1B4C"/>
    <w:rsid w:val="00DF5501"/>
    <w:rsid w:val="00E01EC8"/>
    <w:rsid w:val="00E15367"/>
    <w:rsid w:val="00E16DD1"/>
    <w:rsid w:val="00E25D0A"/>
    <w:rsid w:val="00E37793"/>
    <w:rsid w:val="00E4204C"/>
    <w:rsid w:val="00E5427A"/>
    <w:rsid w:val="00E56C8F"/>
    <w:rsid w:val="00E57456"/>
    <w:rsid w:val="00E77F91"/>
    <w:rsid w:val="00E80821"/>
    <w:rsid w:val="00E96817"/>
    <w:rsid w:val="00EA0BDD"/>
    <w:rsid w:val="00EA0EA0"/>
    <w:rsid w:val="00EB0DF9"/>
    <w:rsid w:val="00EB71C7"/>
    <w:rsid w:val="00ED0808"/>
    <w:rsid w:val="00EE3E7B"/>
    <w:rsid w:val="00EE72CF"/>
    <w:rsid w:val="00EF1CA2"/>
    <w:rsid w:val="00EF574E"/>
    <w:rsid w:val="00F07BD0"/>
    <w:rsid w:val="00F10719"/>
    <w:rsid w:val="00F1195E"/>
    <w:rsid w:val="00F14CC0"/>
    <w:rsid w:val="00F17FB5"/>
    <w:rsid w:val="00F2398B"/>
    <w:rsid w:val="00F4057B"/>
    <w:rsid w:val="00F44D7F"/>
    <w:rsid w:val="00F53BFA"/>
    <w:rsid w:val="00F61F74"/>
    <w:rsid w:val="00F65CA8"/>
    <w:rsid w:val="00F70DFF"/>
    <w:rsid w:val="00F75175"/>
    <w:rsid w:val="00F829D3"/>
    <w:rsid w:val="00F84ECC"/>
    <w:rsid w:val="00F85B3B"/>
    <w:rsid w:val="00FA2816"/>
    <w:rsid w:val="00FA7FE2"/>
    <w:rsid w:val="00FB3132"/>
    <w:rsid w:val="00FC55AA"/>
    <w:rsid w:val="00FD54E5"/>
    <w:rsid w:val="00FD5F9D"/>
    <w:rsid w:val="00FD74D7"/>
    <w:rsid w:val="00FD7547"/>
    <w:rsid w:val="00FE0956"/>
    <w:rsid w:val="00FF0506"/>
    <w:rsid w:val="00FF1A63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BD2C"/>
  <w15:chartTrackingRefBased/>
  <w15:docId w15:val="{9DBA380A-7CD2-4B8B-BE16-0E3537A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Novakovic</dc:creator>
  <cp:keywords/>
  <dc:description/>
  <cp:lastModifiedBy>Jelena Novakovic</cp:lastModifiedBy>
  <cp:revision>4</cp:revision>
  <dcterms:created xsi:type="dcterms:W3CDTF">2019-01-24T13:11:00Z</dcterms:created>
  <dcterms:modified xsi:type="dcterms:W3CDTF">2019-01-24T13:12:00Z</dcterms:modified>
</cp:coreProperties>
</file>